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4DB9521" w:rsidR="00975170" w:rsidRPr="0099191B" w:rsidRDefault="00AA04C5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SAUCY &amp; STICKY BBQ PINEAPPLE CHICKEN KABOBS 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1E2BC8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AA04C5">
        <w:rPr>
          <w:sz w:val="24"/>
          <w:szCs w:val="24"/>
        </w:rPr>
        <w:t>6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075EE695" w:rsidR="00203C8E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2/3 cup barbecue sauce</w:t>
      </w:r>
    </w:p>
    <w:p w14:paraId="5EC08F62" w14:textId="055EFA91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2/3 cup teriyaki sauce</w:t>
      </w:r>
    </w:p>
    <w:p w14:paraId="27BF35D0" w14:textId="4BE58AAA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3 cloves garlic, minced</w:t>
      </w:r>
    </w:p>
    <w:p w14:paraId="40057513" w14:textId="6A290987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1 tablespoon freshly grated ginger</w:t>
      </w:r>
    </w:p>
    <w:p w14:paraId="435F6220" w14:textId="51FFB3BE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2 pounds boneless, skinless chicken breasts, cut into 1-inch chunks</w:t>
      </w:r>
    </w:p>
    <w:p w14:paraId="245841FF" w14:textId="6AA74399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2 cups fresh pineapple chunks</w:t>
      </w:r>
    </w:p>
    <w:p w14:paraId="2DD94682" w14:textId="67AE8A0D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1 red bell pepper, cut into 1 ½ inch pieces</w:t>
      </w:r>
    </w:p>
    <w:p w14:paraId="2DF2F36F" w14:textId="4626FFA9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2 tablespoons canola oil</w:t>
      </w:r>
    </w:p>
    <w:p w14:paraId="612ADFBE" w14:textId="01FF3E21" w:rsidR="00AA04C5" w:rsidRDefault="00AA04C5" w:rsidP="002311B7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pepper, to taste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2E503BDF" w:rsidR="00A10D30" w:rsidRDefault="00AA04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combine barbecue sauce, teriyaki sauce, garlic, and ginger</w:t>
      </w:r>
    </w:p>
    <w:p w14:paraId="5715931B" w14:textId="4C64BE0E" w:rsidR="00AA04C5" w:rsidRDefault="00AA04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Reserve ½ cup and set aside</w:t>
      </w:r>
    </w:p>
    <w:p w14:paraId="4FDBFF25" w14:textId="352BDC33" w:rsidR="00AA04C5" w:rsidRDefault="00AA04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gallon size Ziploc bag or large bowl, combine the barbecue sauce mixture and chicken</w:t>
      </w:r>
    </w:p>
    <w:p w14:paraId="6EAB51CA" w14:textId="79E854F1" w:rsidR="00AA04C5" w:rsidRDefault="00AA04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Marinate for a</w:t>
      </w:r>
      <w:r w:rsidR="000130EB">
        <w:rPr>
          <w:sz w:val="24"/>
          <w:szCs w:val="24"/>
        </w:rPr>
        <w:t>t le</w:t>
      </w:r>
      <w:r>
        <w:rPr>
          <w:sz w:val="24"/>
          <w:szCs w:val="24"/>
        </w:rPr>
        <w:t>ast 2 hours to overnight, up to 8 hours, turning the bag occasionally</w:t>
      </w:r>
    </w:p>
    <w:p w14:paraId="736ADB9C" w14:textId="610F9FE1" w:rsidR="00AA04C5" w:rsidRDefault="00AA04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 the chicken from the marinade</w:t>
      </w:r>
    </w:p>
    <w:p w14:paraId="2F755E2B" w14:textId="573DF8B4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Thread chicken, pineapple, bell pepper, and onion onto skewers</w:t>
      </w:r>
    </w:p>
    <w:p w14:paraId="7F7AF5B7" w14:textId="7D868938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Brush with canola oil</w:t>
      </w:r>
    </w:p>
    <w:p w14:paraId="2D4B2128" w14:textId="088D24F4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Season with salt and pepper, to taste</w:t>
      </w:r>
    </w:p>
    <w:p w14:paraId="29CF654E" w14:textId="2CDD114D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grill to medium heat</w:t>
      </w:r>
    </w:p>
    <w:p w14:paraId="750D6823" w14:textId="324596D2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skewers to grill and cook, turning occasionally, until the chicken is completely cooked through for about 10 minutes (165 degrees F)</w:t>
      </w:r>
    </w:p>
    <w:p w14:paraId="32B7B442" w14:textId="024C001F" w:rsidR="000130EB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Brush skewers with reserved barbecue sauce mixture, cooking for an additional 1-2 minutes</w:t>
      </w:r>
    </w:p>
    <w:p w14:paraId="38AD487B" w14:textId="73D41F73" w:rsidR="000130EB" w:rsidRPr="00AA04C5" w:rsidRDefault="000130E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immediately</w:t>
      </w:r>
    </w:p>
    <w:sectPr w:rsidR="000130EB" w:rsidRPr="00AA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3316">
    <w:abstractNumId w:val="0"/>
  </w:num>
  <w:num w:numId="2" w16cid:durableId="1623075648">
    <w:abstractNumId w:val="1"/>
  </w:num>
  <w:num w:numId="3" w16cid:durableId="1436752325">
    <w:abstractNumId w:val="2"/>
  </w:num>
  <w:num w:numId="4" w16cid:durableId="958414769">
    <w:abstractNumId w:val="3"/>
  </w:num>
  <w:num w:numId="5" w16cid:durableId="538518063">
    <w:abstractNumId w:val="5"/>
  </w:num>
  <w:num w:numId="6" w16cid:durableId="77560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30EB"/>
    <w:rsid w:val="00017224"/>
    <w:rsid w:val="00203C8E"/>
    <w:rsid w:val="002311B7"/>
    <w:rsid w:val="00246E1D"/>
    <w:rsid w:val="00357670"/>
    <w:rsid w:val="00374CE0"/>
    <w:rsid w:val="003A3C8D"/>
    <w:rsid w:val="005945C5"/>
    <w:rsid w:val="006021DF"/>
    <w:rsid w:val="006100BD"/>
    <w:rsid w:val="00622AB3"/>
    <w:rsid w:val="00807678"/>
    <w:rsid w:val="00975170"/>
    <w:rsid w:val="00991906"/>
    <w:rsid w:val="0099191B"/>
    <w:rsid w:val="00A10D30"/>
    <w:rsid w:val="00AA04C5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2022-04-28T14:58:00Z</dcterms:created>
  <dcterms:modified xsi:type="dcterms:W3CDTF">2022-04-28T14:58:00Z</dcterms:modified>
</cp:coreProperties>
</file>